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6B" w:rsidRDefault="0046056B" w:rsidP="0046056B">
      <w:pPr>
        <w:jc w:val="center"/>
      </w:pPr>
      <w:r>
        <w:t>Dundee Mill and Park Par</w:t>
      </w:r>
      <w:r w:rsidR="00F6043C">
        <w:t>tners Minutes</w:t>
      </w:r>
      <w:r w:rsidR="00F6043C">
        <w:br/>
      </w:r>
      <w:r w:rsidR="008E04B1">
        <w:t>Monday, April 4, 2022</w:t>
      </w:r>
    </w:p>
    <w:p w:rsidR="008E04B1" w:rsidRDefault="00F6043C" w:rsidP="0046056B">
      <w:r>
        <w:t>Meeting called to order at 6:05</w:t>
      </w:r>
      <w:r w:rsidR="0046056B">
        <w:t xml:space="preserve"> pm by Rachel </w:t>
      </w:r>
      <w:proofErr w:type="spellStart"/>
      <w:r w:rsidR="0046056B">
        <w:t>Koepke</w:t>
      </w:r>
      <w:proofErr w:type="spellEnd"/>
      <w:r w:rsidR="0046056B">
        <w:t xml:space="preserve">, Pres. With the following Directors present: Lenny </w:t>
      </w:r>
      <w:proofErr w:type="spellStart"/>
      <w:r w:rsidR="0046056B">
        <w:t>Riemersma</w:t>
      </w:r>
      <w:proofErr w:type="spellEnd"/>
      <w:r w:rsidR="0046056B">
        <w:t xml:space="preserve">, Susan </w:t>
      </w:r>
      <w:proofErr w:type="spellStart"/>
      <w:r w:rsidR="0046056B">
        <w:t>Haferman</w:t>
      </w:r>
      <w:proofErr w:type="spellEnd"/>
      <w:r w:rsidR="0046056B">
        <w:t xml:space="preserve">, </w:t>
      </w:r>
      <w:r w:rsidR="008E04B1">
        <w:t>Tom Thompson</w:t>
      </w:r>
      <w:r w:rsidR="0046056B">
        <w:t>, Donna Le</w:t>
      </w:r>
      <w:r w:rsidR="00E67C17">
        <w:t>i</w:t>
      </w:r>
      <w:r w:rsidR="0046056B">
        <w:t>berman, and Nancy Durn.</w:t>
      </w:r>
      <w:r w:rsidR="00100AD1">
        <w:t xml:space="preserve"> </w:t>
      </w:r>
    </w:p>
    <w:p w:rsidR="00100AD1" w:rsidRDefault="00100AD1" w:rsidP="0046056B">
      <w:r>
        <w:t xml:space="preserve">Minutes </w:t>
      </w:r>
      <w:r w:rsidR="008E04B1">
        <w:t>from October 19</w:t>
      </w:r>
      <w:proofErr w:type="gramStart"/>
      <w:r w:rsidR="008E04B1">
        <w:t>,2021</w:t>
      </w:r>
      <w:proofErr w:type="gramEnd"/>
      <w:r w:rsidR="00F6043C">
        <w:t>,</w:t>
      </w:r>
      <w:r w:rsidR="009B4EA9">
        <w:t xml:space="preserve"> </w:t>
      </w:r>
      <w:r>
        <w:t>were read and accepted.</w:t>
      </w:r>
    </w:p>
    <w:p w:rsidR="00100AD1" w:rsidRDefault="00100AD1" w:rsidP="0046056B">
      <w:r>
        <w:t xml:space="preserve">Treasurers report: Checking BOH </w:t>
      </w:r>
      <w:r w:rsidR="008E04B1">
        <w:t>April 4, 2022, $8,233.41</w:t>
      </w:r>
      <w:r w:rsidR="009B4EA9">
        <w:t xml:space="preserve"> and Money Market $20,8</w:t>
      </w:r>
      <w:r w:rsidR="008E04B1">
        <w:t>72</w:t>
      </w:r>
      <w:r w:rsidR="00F6043C">
        <w:t>.</w:t>
      </w:r>
      <w:r w:rsidR="008E04B1">
        <w:t>33</w:t>
      </w:r>
      <w:r w:rsidR="00F6043C">
        <w:t>.</w:t>
      </w:r>
    </w:p>
    <w:p w:rsidR="00100AD1" w:rsidRDefault="00100AD1" w:rsidP="0046056B">
      <w:r w:rsidRPr="00100AD1">
        <w:rPr>
          <w:u w:val="single"/>
        </w:rPr>
        <w:t>Old Business</w:t>
      </w:r>
      <w:r>
        <w:rPr>
          <w:u w:val="single"/>
        </w:rPr>
        <w:t xml:space="preserve"> </w:t>
      </w:r>
    </w:p>
    <w:p w:rsidR="00100AD1" w:rsidRDefault="009B4EA9" w:rsidP="00100AD1">
      <w:pPr>
        <w:pStyle w:val="ListParagraph"/>
        <w:numPr>
          <w:ilvl w:val="0"/>
          <w:numId w:val="1"/>
        </w:numPr>
      </w:pPr>
      <w:r>
        <w:t>The wood on several benches on north side of park need to be replaced as they are rotting</w:t>
      </w:r>
      <w:r w:rsidR="00445A90">
        <w:t>. Will look into this.</w:t>
      </w:r>
    </w:p>
    <w:p w:rsidR="00846D1A" w:rsidRDefault="009D1FCB" w:rsidP="00FE6BC1">
      <w:pPr>
        <w:pStyle w:val="ListParagraph"/>
        <w:numPr>
          <w:ilvl w:val="0"/>
          <w:numId w:val="1"/>
        </w:numPr>
      </w:pPr>
      <w:r>
        <w:t xml:space="preserve">The windows </w:t>
      </w:r>
      <w:r w:rsidR="008E04B1">
        <w:t>were installed and nice looking inside and out. Due to incorrect mailing address on billing</w:t>
      </w:r>
      <w:r w:rsidR="00445A90">
        <w:t xml:space="preserve"> statement there was some confusion but </w:t>
      </w:r>
      <w:r w:rsidR="008E04B1">
        <w:t xml:space="preserve">payment will be made on April 5. </w:t>
      </w:r>
    </w:p>
    <w:p w:rsidR="00253E66" w:rsidRDefault="006A4EBF" w:rsidP="00253E66">
      <w:pPr>
        <w:pStyle w:val="ListParagraph"/>
        <w:numPr>
          <w:ilvl w:val="0"/>
          <w:numId w:val="1"/>
        </w:numPr>
      </w:pPr>
      <w:r>
        <w:t>Still investigating</w:t>
      </w:r>
      <w:r w:rsidR="00253E66">
        <w:t xml:space="preserve"> </w:t>
      </w:r>
      <w:r w:rsidR="00C1190B">
        <w:t xml:space="preserve">replacing </w:t>
      </w:r>
      <w:r w:rsidR="00253E66">
        <w:t xml:space="preserve">the fence by trash gate. </w:t>
      </w:r>
    </w:p>
    <w:p w:rsidR="00CA017A" w:rsidRDefault="005E0DB6" w:rsidP="00846D1A">
      <w:pPr>
        <w:pStyle w:val="ListParagraph"/>
        <w:numPr>
          <w:ilvl w:val="0"/>
          <w:numId w:val="1"/>
        </w:numPr>
      </w:pPr>
      <w:r>
        <w:t xml:space="preserve">“Authorized Vehicles Only </w:t>
      </w:r>
      <w:proofErr w:type="gramStart"/>
      <w:r>
        <w:t>B</w:t>
      </w:r>
      <w:r w:rsidR="00CA017A">
        <w:t>eyond</w:t>
      </w:r>
      <w:proofErr w:type="gramEnd"/>
      <w:r w:rsidR="00CA017A">
        <w:t xml:space="preserve"> This Point</w:t>
      </w:r>
      <w:r w:rsidR="006A4EBF">
        <w:t xml:space="preserve">” sign </w:t>
      </w:r>
      <w:r>
        <w:t>will be placed on the road by top of the hill near steps</w:t>
      </w:r>
      <w:r w:rsidR="006A4EBF">
        <w:t xml:space="preserve"> when ground ready.</w:t>
      </w:r>
    </w:p>
    <w:p w:rsidR="006A4EBF" w:rsidRDefault="006A4EBF" w:rsidP="00846D1A">
      <w:pPr>
        <w:pStyle w:val="ListParagraph"/>
        <w:numPr>
          <w:ilvl w:val="0"/>
          <w:numId w:val="1"/>
        </w:numPr>
      </w:pPr>
      <w:r>
        <w:t>Whe</w:t>
      </w:r>
      <w:r w:rsidR="001C0536">
        <w:t xml:space="preserve">n there is an event at the Mill, </w:t>
      </w:r>
      <w:r>
        <w:t>surrounding business will be notified that no employees may park in mill parking lot that day.</w:t>
      </w:r>
    </w:p>
    <w:p w:rsidR="006A4EBF" w:rsidRPr="00654616" w:rsidRDefault="006A4EBF" w:rsidP="00846D1A">
      <w:pPr>
        <w:pStyle w:val="ListParagraph"/>
        <w:numPr>
          <w:ilvl w:val="0"/>
          <w:numId w:val="1"/>
        </w:numPr>
      </w:pPr>
      <w:r>
        <w:t xml:space="preserve">$314 was raised </w:t>
      </w:r>
      <w:r w:rsidR="00123E5B">
        <w:t>during Love Lights.</w:t>
      </w:r>
    </w:p>
    <w:p w:rsidR="00846D1A" w:rsidRDefault="00846D1A" w:rsidP="00AF24FD">
      <w:pPr>
        <w:rPr>
          <w:u w:val="single"/>
        </w:rPr>
      </w:pPr>
      <w:r w:rsidRPr="00F1067F">
        <w:rPr>
          <w:u w:val="single"/>
        </w:rPr>
        <w:t>New Business</w:t>
      </w:r>
    </w:p>
    <w:p w:rsidR="005E0DB6" w:rsidRDefault="00123E5B" w:rsidP="005E0DB6">
      <w:pPr>
        <w:pStyle w:val="ListParagraph"/>
        <w:numPr>
          <w:ilvl w:val="0"/>
          <w:numId w:val="4"/>
        </w:numPr>
      </w:pPr>
      <w:r>
        <w:t>Pavilion is rented out June 11,</w:t>
      </w:r>
      <w:r w:rsidR="00BB1A8B">
        <w:t xml:space="preserve"> </w:t>
      </w:r>
      <w:r>
        <w:t>2022 for a graduation party.</w:t>
      </w:r>
    </w:p>
    <w:p w:rsidR="00E15429" w:rsidRDefault="00123E5B" w:rsidP="00E15429">
      <w:pPr>
        <w:pStyle w:val="ListParagraph"/>
        <w:numPr>
          <w:ilvl w:val="0"/>
          <w:numId w:val="4"/>
        </w:numPr>
      </w:pPr>
      <w:r>
        <w:t xml:space="preserve">Discussion </w:t>
      </w:r>
      <w:r w:rsidR="00BB1A8B">
        <w:t xml:space="preserve">was </w:t>
      </w:r>
      <w:r>
        <w:t>held about egg hunt.  It will be held on April 16, 2022 at 1pm at the mill.  Rachel is waiting for the 4H group to respond</w:t>
      </w:r>
      <w:r w:rsidR="00BB1A8B">
        <w:t>.  If they are not able to fill and hide eggs we will do it ourselves and Rachel will get some to help hide the eggs.  Lenny will bring the eggs to mill. Rachel will buy the candy and notify us of 4H response. (Other suggestions were just hiding empty egg, having each child find 10 eggs, return empty eggs and get a bag of candy.)</w:t>
      </w:r>
      <w:r w:rsidR="00E15429">
        <w:t xml:space="preserve"> </w:t>
      </w:r>
      <w:r w:rsidR="00223BA9">
        <w:t xml:space="preserve"> </w:t>
      </w:r>
    </w:p>
    <w:p w:rsidR="0098188B" w:rsidRDefault="00E15429" w:rsidP="00E15429">
      <w:pPr>
        <w:pStyle w:val="ListParagraph"/>
        <w:numPr>
          <w:ilvl w:val="0"/>
          <w:numId w:val="4"/>
        </w:numPr>
      </w:pPr>
      <w:r>
        <w:t>Water wheel discussion – bearings were worn and shaft broke</w:t>
      </w:r>
      <w:r w:rsidR="0076095A">
        <w:t xml:space="preserve"> </w:t>
      </w:r>
      <w:r>
        <w:t>(may be able to use what</w:t>
      </w:r>
      <w:r w:rsidR="008F7BAC">
        <w:t>’</w:t>
      </w:r>
      <w:r>
        <w:t xml:space="preserve">s left); </w:t>
      </w:r>
      <w:r w:rsidR="008F7BAC">
        <w:t xml:space="preserve">new bearings can be gotten at Motion Industries. </w:t>
      </w:r>
      <w:r>
        <w:t xml:space="preserve">Gene </w:t>
      </w:r>
      <w:proofErr w:type="spellStart"/>
      <w:r>
        <w:t>Prozek</w:t>
      </w:r>
      <w:proofErr w:type="spellEnd"/>
      <w:r>
        <w:t xml:space="preserve"> will be checking for any damage to actual wheel; work needs to be done also on trough with possible extension so w</w:t>
      </w:r>
      <w:r w:rsidR="008F7BAC">
        <w:t>ater hits wheel in correct spot and stops splashing windows.</w:t>
      </w:r>
    </w:p>
    <w:p w:rsidR="002A6A70" w:rsidRDefault="008F7BAC" w:rsidP="005E0DB6">
      <w:pPr>
        <w:pStyle w:val="ListParagraph"/>
        <w:numPr>
          <w:ilvl w:val="0"/>
          <w:numId w:val="4"/>
        </w:numPr>
      </w:pPr>
      <w:r>
        <w:t>Discussion on trough control</w:t>
      </w:r>
      <w:r w:rsidR="004F3B00">
        <w:t xml:space="preserve"> and trash gate</w:t>
      </w:r>
      <w:r>
        <w:t xml:space="preserve">. Someone kept opening </w:t>
      </w:r>
      <w:proofErr w:type="spellStart"/>
      <w:proofErr w:type="gramStart"/>
      <w:r>
        <w:t>watergate</w:t>
      </w:r>
      <w:proofErr w:type="spellEnd"/>
      <w:proofErr w:type="gramEnd"/>
      <w:r>
        <w:t xml:space="preserve"> to trough during winter causing ice to form on water wheel which caused it break off from mill.  Need to be able to lock gate shut.</w:t>
      </w:r>
      <w:r w:rsidR="004F3B00">
        <w:t xml:space="preserve"> Need to prevent weeds from clogging trash gate.</w:t>
      </w:r>
    </w:p>
    <w:p w:rsidR="00223BA9" w:rsidRDefault="00223BA9" w:rsidP="005E0DB6">
      <w:pPr>
        <w:pStyle w:val="ListParagraph"/>
        <w:numPr>
          <w:ilvl w:val="0"/>
          <w:numId w:val="4"/>
        </w:numPr>
      </w:pPr>
      <w:r>
        <w:t xml:space="preserve">Discussed turning in bill for mill windows to town board.  Susan will email to town chairman T. </w:t>
      </w:r>
      <w:proofErr w:type="spellStart"/>
      <w:r>
        <w:t>Leninger</w:t>
      </w:r>
      <w:proofErr w:type="spellEnd"/>
      <w:r>
        <w:t xml:space="preserve"> a copy of the bill and to have the request put on the meeting agenda April 12,</w:t>
      </w:r>
      <w:r w:rsidR="0076095A">
        <w:t xml:space="preserve"> </w:t>
      </w:r>
      <w:r>
        <w:t>2022. Lenny, Nancy and Donna will attend meeting.</w:t>
      </w:r>
    </w:p>
    <w:p w:rsidR="00223BA9" w:rsidRDefault="00223BA9" w:rsidP="005E0DB6">
      <w:pPr>
        <w:pStyle w:val="ListParagraph"/>
        <w:numPr>
          <w:ilvl w:val="0"/>
          <w:numId w:val="4"/>
        </w:numPr>
      </w:pPr>
      <w:r>
        <w:t>Turbine belts were dry rotted so D Dins ordered new ones which will be installed soon.</w:t>
      </w:r>
    </w:p>
    <w:p w:rsidR="004F3B00" w:rsidRDefault="004F3B00" w:rsidP="005E0DB6">
      <w:pPr>
        <w:pStyle w:val="ListParagraph"/>
        <w:numPr>
          <w:ilvl w:val="0"/>
          <w:numId w:val="4"/>
        </w:numPr>
      </w:pPr>
      <w:r>
        <w:t xml:space="preserve">Sign by flagpole is in need of repair. </w:t>
      </w:r>
      <w:r w:rsidR="001C0536">
        <w:t xml:space="preserve">Susan will have Mark </w:t>
      </w:r>
      <w:r>
        <w:t>see what needs to be done.</w:t>
      </w:r>
    </w:p>
    <w:p w:rsidR="004F3B00" w:rsidRDefault="00A1102B" w:rsidP="005E0DB6">
      <w:pPr>
        <w:pStyle w:val="ListParagraph"/>
        <w:numPr>
          <w:ilvl w:val="0"/>
          <w:numId w:val="4"/>
        </w:numPr>
      </w:pPr>
      <w:r>
        <w:t>Discussed having a fund raiser in late Sept or early Oct. An Oct Fest was suggested with a Polka Band.  Rachel is going to find out when the band “</w:t>
      </w:r>
      <w:proofErr w:type="spellStart"/>
      <w:r>
        <w:t>Oldtime</w:t>
      </w:r>
      <w:proofErr w:type="spellEnd"/>
      <w:r>
        <w:t xml:space="preserve"> Dutchman” would be available. </w:t>
      </w:r>
      <w:r w:rsidR="0076095A">
        <w:t>Plans will be made after date is made.</w:t>
      </w:r>
    </w:p>
    <w:p w:rsidR="0076095A" w:rsidRDefault="0076095A" w:rsidP="005E0DB6">
      <w:pPr>
        <w:pStyle w:val="ListParagraph"/>
        <w:numPr>
          <w:ilvl w:val="0"/>
          <w:numId w:val="4"/>
        </w:numPr>
      </w:pPr>
      <w:r>
        <w:t xml:space="preserve">E Ebert is ill and may not be able to do lawn care.  Also made need </w:t>
      </w:r>
      <w:r w:rsidR="00445A90">
        <w:t>some</w:t>
      </w:r>
      <w:r>
        <w:t>one to trim grass. Will make arrangements as needed.</w:t>
      </w:r>
    </w:p>
    <w:p w:rsidR="007A505C" w:rsidRDefault="007A505C" w:rsidP="005E0DB6">
      <w:pPr>
        <w:pStyle w:val="ListParagraph"/>
        <w:numPr>
          <w:ilvl w:val="0"/>
          <w:numId w:val="4"/>
        </w:numPr>
      </w:pPr>
      <w:r>
        <w:t xml:space="preserve">FYI- Tim </w:t>
      </w:r>
      <w:proofErr w:type="gramStart"/>
      <w:r>
        <w:t>Mills</w:t>
      </w:r>
      <w:proofErr w:type="gramEnd"/>
      <w:r>
        <w:t xml:space="preserve"> birthday is April 23.</w:t>
      </w:r>
      <w:r w:rsidR="00CE1DF4">
        <w:t xml:space="preserve"> Need to have Joyce G plant flowers where Michaels did.</w:t>
      </w:r>
    </w:p>
    <w:p w:rsidR="00AF24FD" w:rsidRDefault="00AF24FD" w:rsidP="00AF24FD">
      <w:r>
        <w:t>A</w:t>
      </w:r>
      <w:r w:rsidR="00765ED4">
        <w:t>t 7:</w:t>
      </w:r>
      <w:r w:rsidR="004F3B00">
        <w:t xml:space="preserve">25 </w:t>
      </w:r>
      <w:r w:rsidR="00765ED4">
        <w:t xml:space="preserve">pm </w:t>
      </w:r>
      <w:r w:rsidR="004F3B00">
        <w:t>meeting was adjourned.</w:t>
      </w:r>
    </w:p>
    <w:p w:rsidR="00AF24FD" w:rsidRDefault="007869CC" w:rsidP="00AF24FD">
      <w:r>
        <w:t xml:space="preserve">Annual meeting will be on May 11, 2022 at 6pm. </w:t>
      </w:r>
      <w:r w:rsidR="00AF24FD">
        <w:t xml:space="preserve">Next </w:t>
      </w:r>
      <w:r w:rsidR="00CA017A">
        <w:t xml:space="preserve">meeting is on </w:t>
      </w:r>
      <w:r>
        <w:t>May 11, 2022, to follow annual meeting</w:t>
      </w:r>
      <w:r w:rsidR="00765ED4">
        <w:t>.</w:t>
      </w:r>
      <w:r>
        <w:t xml:space="preserve"> </w:t>
      </w:r>
    </w:p>
    <w:p w:rsidR="00AF24FD" w:rsidRDefault="00AF24FD" w:rsidP="00AF24FD">
      <w:r>
        <w:t>Respectfully Submitted,</w:t>
      </w:r>
    </w:p>
    <w:p w:rsidR="00AF24FD" w:rsidRPr="00E40221" w:rsidRDefault="00AF24FD" w:rsidP="00AF24FD">
      <w:r>
        <w:t>Nancy Durn, Mill Director</w:t>
      </w:r>
      <w:bookmarkStart w:id="0" w:name="_GoBack"/>
      <w:bookmarkEnd w:id="0"/>
    </w:p>
    <w:sectPr w:rsidR="00AF24FD" w:rsidRPr="00E40221" w:rsidSect="004605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93FCF"/>
    <w:multiLevelType w:val="hybridMultilevel"/>
    <w:tmpl w:val="BFBE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050403"/>
    <w:multiLevelType w:val="hybridMultilevel"/>
    <w:tmpl w:val="E99C9884"/>
    <w:lvl w:ilvl="0" w:tplc="B0764F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112B4"/>
    <w:multiLevelType w:val="hybridMultilevel"/>
    <w:tmpl w:val="809AFD4A"/>
    <w:lvl w:ilvl="0" w:tplc="427AB90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C3389F"/>
    <w:multiLevelType w:val="hybridMultilevel"/>
    <w:tmpl w:val="41908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6056B"/>
    <w:rsid w:val="00014CD4"/>
    <w:rsid w:val="00100AD1"/>
    <w:rsid w:val="00123E5B"/>
    <w:rsid w:val="001A0931"/>
    <w:rsid w:val="001A367B"/>
    <w:rsid w:val="001C0536"/>
    <w:rsid w:val="00223BA9"/>
    <w:rsid w:val="00253E66"/>
    <w:rsid w:val="002A6A70"/>
    <w:rsid w:val="003079EE"/>
    <w:rsid w:val="00356F7D"/>
    <w:rsid w:val="0036718A"/>
    <w:rsid w:val="00381E71"/>
    <w:rsid w:val="003D350D"/>
    <w:rsid w:val="003F57B7"/>
    <w:rsid w:val="00445A90"/>
    <w:rsid w:val="0046056B"/>
    <w:rsid w:val="004F3B00"/>
    <w:rsid w:val="00517250"/>
    <w:rsid w:val="005E0DB6"/>
    <w:rsid w:val="00654616"/>
    <w:rsid w:val="006A4EBF"/>
    <w:rsid w:val="00711B0C"/>
    <w:rsid w:val="0076095A"/>
    <w:rsid w:val="00765ED4"/>
    <w:rsid w:val="007869CC"/>
    <w:rsid w:val="007A505C"/>
    <w:rsid w:val="008403C0"/>
    <w:rsid w:val="008458BF"/>
    <w:rsid w:val="00846D1A"/>
    <w:rsid w:val="008E04B1"/>
    <w:rsid w:val="008F7BAC"/>
    <w:rsid w:val="00911704"/>
    <w:rsid w:val="0098188B"/>
    <w:rsid w:val="009B4EA9"/>
    <w:rsid w:val="009D1FCB"/>
    <w:rsid w:val="00A1102B"/>
    <w:rsid w:val="00AF24FD"/>
    <w:rsid w:val="00BB1A8B"/>
    <w:rsid w:val="00C0675D"/>
    <w:rsid w:val="00C1190B"/>
    <w:rsid w:val="00CA017A"/>
    <w:rsid w:val="00CE1DF4"/>
    <w:rsid w:val="00E15429"/>
    <w:rsid w:val="00E40221"/>
    <w:rsid w:val="00E50572"/>
    <w:rsid w:val="00E669B1"/>
    <w:rsid w:val="00E67C17"/>
    <w:rsid w:val="00EE3E59"/>
    <w:rsid w:val="00F1067F"/>
    <w:rsid w:val="00F6043C"/>
    <w:rsid w:val="00F75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AD1"/>
    <w:pPr>
      <w:ind w:left="720"/>
      <w:contextualSpacing/>
    </w:pPr>
  </w:style>
  <w:style w:type="character" w:styleId="CommentReference">
    <w:name w:val="annotation reference"/>
    <w:basedOn w:val="DefaultParagraphFont"/>
    <w:uiPriority w:val="99"/>
    <w:semiHidden/>
    <w:unhideWhenUsed/>
    <w:rsid w:val="001A0931"/>
    <w:rPr>
      <w:sz w:val="16"/>
      <w:szCs w:val="16"/>
    </w:rPr>
  </w:style>
  <w:style w:type="paragraph" w:styleId="CommentText">
    <w:name w:val="annotation text"/>
    <w:basedOn w:val="Normal"/>
    <w:link w:val="CommentTextChar"/>
    <w:uiPriority w:val="99"/>
    <w:semiHidden/>
    <w:unhideWhenUsed/>
    <w:rsid w:val="001A0931"/>
    <w:pPr>
      <w:spacing w:line="240" w:lineRule="auto"/>
    </w:pPr>
    <w:rPr>
      <w:sz w:val="20"/>
      <w:szCs w:val="20"/>
    </w:rPr>
  </w:style>
  <w:style w:type="character" w:customStyle="1" w:styleId="CommentTextChar">
    <w:name w:val="Comment Text Char"/>
    <w:basedOn w:val="DefaultParagraphFont"/>
    <w:link w:val="CommentText"/>
    <w:uiPriority w:val="99"/>
    <w:semiHidden/>
    <w:rsid w:val="001A0931"/>
    <w:rPr>
      <w:sz w:val="20"/>
      <w:szCs w:val="20"/>
    </w:rPr>
  </w:style>
  <w:style w:type="paragraph" w:styleId="CommentSubject">
    <w:name w:val="annotation subject"/>
    <w:basedOn w:val="CommentText"/>
    <w:next w:val="CommentText"/>
    <w:link w:val="CommentSubjectChar"/>
    <w:uiPriority w:val="99"/>
    <w:semiHidden/>
    <w:unhideWhenUsed/>
    <w:rsid w:val="001A0931"/>
    <w:rPr>
      <w:b/>
      <w:bCs/>
    </w:rPr>
  </w:style>
  <w:style w:type="character" w:customStyle="1" w:styleId="CommentSubjectChar">
    <w:name w:val="Comment Subject Char"/>
    <w:basedOn w:val="CommentTextChar"/>
    <w:link w:val="CommentSubject"/>
    <w:uiPriority w:val="99"/>
    <w:semiHidden/>
    <w:rsid w:val="001A0931"/>
    <w:rPr>
      <w:b/>
      <w:bCs/>
      <w:sz w:val="20"/>
      <w:szCs w:val="20"/>
    </w:rPr>
  </w:style>
  <w:style w:type="paragraph" w:styleId="BalloonText">
    <w:name w:val="Balloon Text"/>
    <w:basedOn w:val="Normal"/>
    <w:link w:val="BalloonTextChar"/>
    <w:uiPriority w:val="99"/>
    <w:semiHidden/>
    <w:unhideWhenUsed/>
    <w:rsid w:val="001A0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9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Durn</dc:creator>
  <cp:lastModifiedBy>Kay_W</cp:lastModifiedBy>
  <cp:revision>2</cp:revision>
  <cp:lastPrinted>2022-04-12T20:54:00Z</cp:lastPrinted>
  <dcterms:created xsi:type="dcterms:W3CDTF">2022-04-14T17:14:00Z</dcterms:created>
  <dcterms:modified xsi:type="dcterms:W3CDTF">2022-04-14T17:14:00Z</dcterms:modified>
</cp:coreProperties>
</file>